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B79C" w14:textId="595C0206" w:rsidR="00504FDA" w:rsidRDefault="00504FDA" w:rsidP="00BE2C9E">
      <w:pPr>
        <w:rPr>
          <w:lang w:val="en-NL"/>
        </w:rPr>
      </w:pPr>
    </w:p>
    <w:p w14:paraId="18422CE9" w14:textId="77777777" w:rsidR="00504FDA" w:rsidRDefault="00504FDA" w:rsidP="00BE2C9E">
      <w:pPr>
        <w:rPr>
          <w:lang w:val="en-NL"/>
        </w:rPr>
      </w:pPr>
    </w:p>
    <w:p w14:paraId="7C5D15B0" w14:textId="19D194B2" w:rsidR="00BE2C9E" w:rsidRPr="00BE2C9E" w:rsidRDefault="00BE2C9E" w:rsidP="00BE2C9E">
      <w:pPr>
        <w:rPr>
          <w:lang w:val="en-NL"/>
        </w:rPr>
      </w:pPr>
      <w:r w:rsidRPr="00BE2C9E">
        <w:rPr>
          <w:lang w:val="en-NL"/>
        </w:rPr>
        <w:t>We have two main types of JSON files:</w:t>
      </w:r>
    </w:p>
    <w:p w14:paraId="1A15E9EA" w14:textId="77777777" w:rsidR="00BE2C9E" w:rsidRPr="00BE2C9E" w:rsidRDefault="00BE2C9E" w:rsidP="00BE2C9E">
      <w:pPr>
        <w:numPr>
          <w:ilvl w:val="0"/>
          <w:numId w:val="1"/>
        </w:numPr>
        <w:rPr>
          <w:lang w:val="en-NL"/>
        </w:rPr>
      </w:pPr>
      <w:r w:rsidRPr="00BE2C9E">
        <w:rPr>
          <w:b/>
          <w:bCs/>
          <w:lang w:val="en-NL"/>
        </w:rPr>
        <w:t>Sets Definition File (sets-</w:t>
      </w:r>
      <w:proofErr w:type="spellStart"/>
      <w:proofErr w:type="gramStart"/>
      <w:r w:rsidRPr="00BE2C9E">
        <w:rPr>
          <w:b/>
          <w:bCs/>
          <w:lang w:val="en-NL"/>
        </w:rPr>
        <w:t>childs.json</w:t>
      </w:r>
      <w:proofErr w:type="spellEnd"/>
      <w:proofErr w:type="gramEnd"/>
      <w:r w:rsidRPr="00BE2C9E">
        <w:rPr>
          <w:b/>
          <w:bCs/>
          <w:lang w:val="en-NL"/>
        </w:rPr>
        <w:t>):</w:t>
      </w:r>
    </w:p>
    <w:p w14:paraId="55BB7BEA" w14:textId="77777777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 xml:space="preserve">Located in the </w:t>
      </w:r>
      <w:proofErr w:type="gramStart"/>
      <w:r w:rsidRPr="00BE2C9E">
        <w:rPr>
          <w:i/>
          <w:iCs/>
          <w:lang w:val="en-NL"/>
        </w:rPr>
        <w:t>sets</w:t>
      </w:r>
      <w:proofErr w:type="gramEnd"/>
      <w:r w:rsidRPr="00BE2C9E">
        <w:rPr>
          <w:lang w:val="en-NL"/>
        </w:rPr>
        <w:t xml:space="preserve"> directory.</w:t>
      </w:r>
    </w:p>
    <w:p w14:paraId="148DABE8" w14:textId="77777777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>It defines “sets” where each set is a combination of one or more child equipment items.</w:t>
      </w:r>
    </w:p>
    <w:p w14:paraId="1A08AC57" w14:textId="77777777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>For each set (the key is the set’s equipment ID), the file lists one or more child items. Each child entry specifies:</w:t>
      </w:r>
    </w:p>
    <w:p w14:paraId="59C83CE7" w14:textId="77777777" w:rsidR="00BE2C9E" w:rsidRPr="00BE2C9E" w:rsidRDefault="00BE2C9E" w:rsidP="00BE2C9E">
      <w:pPr>
        <w:numPr>
          <w:ilvl w:val="2"/>
          <w:numId w:val="1"/>
        </w:numPr>
        <w:rPr>
          <w:lang w:val="en-NL"/>
        </w:rPr>
      </w:pPr>
      <w:r w:rsidRPr="00BE2C9E">
        <w:rPr>
          <w:lang w:val="en-NL"/>
        </w:rPr>
        <w:t>The child equipment’s ID (under "equipment").</w:t>
      </w:r>
    </w:p>
    <w:p w14:paraId="71D545B4" w14:textId="77777777" w:rsidR="00BE2C9E" w:rsidRPr="00BE2C9E" w:rsidRDefault="00BE2C9E" w:rsidP="00BE2C9E">
      <w:pPr>
        <w:numPr>
          <w:ilvl w:val="2"/>
          <w:numId w:val="1"/>
        </w:numPr>
        <w:rPr>
          <w:lang w:val="en-NL"/>
        </w:rPr>
      </w:pPr>
      <w:r w:rsidRPr="00BE2C9E">
        <w:rPr>
          <w:lang w:val="en-NL"/>
        </w:rPr>
        <w:t>The required quantity (under "quantity") needed for the set.</w:t>
      </w:r>
    </w:p>
    <w:p w14:paraId="1DDFF7CA" w14:textId="77777777" w:rsidR="00BE2C9E" w:rsidRPr="00BE2C9E" w:rsidRDefault="00BE2C9E" w:rsidP="00BE2C9E">
      <w:pPr>
        <w:numPr>
          <w:ilvl w:val="0"/>
          <w:numId w:val="1"/>
        </w:numPr>
        <w:rPr>
          <w:lang w:val="en-NL"/>
        </w:rPr>
      </w:pPr>
      <w:r w:rsidRPr="00BE2C9E">
        <w:rPr>
          <w:b/>
          <w:bCs/>
          <w:lang w:val="en-NL"/>
        </w:rPr>
        <w:t>Equipment Reservation Files:</w:t>
      </w:r>
    </w:p>
    <w:p w14:paraId="3431BB5A" w14:textId="77777777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 xml:space="preserve">Stored in the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lang w:val="en-NL"/>
        </w:rPr>
        <w:t xml:space="preserve"> directory.</w:t>
      </w:r>
    </w:p>
    <w:p w14:paraId="72ED43A9" w14:textId="77777777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>Each equipment item (including those used in sets) has its own JSON file (named by its equipment ID).</w:t>
      </w:r>
    </w:p>
    <w:p w14:paraId="13498DAD" w14:textId="3736FEF3" w:rsid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 xml:space="preserve">The structure of these files is uniform and </w:t>
      </w:r>
      <w:proofErr w:type="gramStart"/>
      <w:r w:rsidRPr="00BE2C9E">
        <w:rPr>
          <w:lang w:val="en-NL"/>
        </w:rPr>
        <w:t>similar to</w:t>
      </w:r>
      <w:proofErr w:type="gramEnd"/>
      <w:r w:rsidRPr="00BE2C9E">
        <w:rPr>
          <w:lang w:val="en-NL"/>
        </w:rPr>
        <w:t xml:space="preserve"> the example </w:t>
      </w:r>
      <w:r>
        <w:rPr>
          <w:lang w:val="en-NL"/>
        </w:rPr>
        <w:t xml:space="preserve">in the attached file </w:t>
      </w:r>
      <w:r w:rsidRPr="00BE2C9E">
        <w:rPr>
          <w:lang w:val="en-NL"/>
        </w:rPr>
        <w:t>4610.json</w:t>
      </w:r>
      <w:r>
        <w:rPr>
          <w:lang w:val="en-NL"/>
        </w:rPr>
        <w:t>.</w:t>
      </w:r>
    </w:p>
    <w:p w14:paraId="740AC9E5" w14:textId="5F7CCF76" w:rsidR="00BE2C9E" w:rsidRPr="00BE2C9E" w:rsidRDefault="00BE2C9E" w:rsidP="00BE2C9E">
      <w:pPr>
        <w:numPr>
          <w:ilvl w:val="1"/>
          <w:numId w:val="1"/>
        </w:numPr>
        <w:rPr>
          <w:lang w:val="en-NL"/>
        </w:rPr>
      </w:pPr>
      <w:r w:rsidRPr="00BE2C9E">
        <w:rPr>
          <w:lang w:val="en-NL"/>
        </w:rPr>
        <w:t>When a specific date is not listed, assume that the full stock (i.e. the number under "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>") is available.</w:t>
      </w:r>
    </w:p>
    <w:p w14:paraId="64086937" w14:textId="77777777" w:rsidR="00BE2C9E" w:rsidRPr="00BE2C9E" w:rsidRDefault="00BE2C9E" w:rsidP="00BE2C9E">
      <w:pPr>
        <w:rPr>
          <w:lang w:val="en-NL"/>
        </w:rPr>
      </w:pPr>
      <w:r w:rsidRPr="00BE2C9E">
        <w:rPr>
          <w:b/>
          <w:bCs/>
          <w:lang w:val="en-NL"/>
        </w:rPr>
        <w:t>Script Requirements:</w:t>
      </w:r>
    </w:p>
    <w:p w14:paraId="31B961FC" w14:textId="77777777" w:rsidR="00BE2C9E" w:rsidRPr="00BE2C9E" w:rsidRDefault="00BE2C9E" w:rsidP="00BE2C9E">
      <w:pPr>
        <w:rPr>
          <w:lang w:val="en-NL"/>
        </w:rPr>
      </w:pPr>
      <w:r w:rsidRPr="00BE2C9E">
        <w:rPr>
          <w:lang w:val="en-NL"/>
        </w:rPr>
        <w:t>Write a Python script that:</w:t>
      </w:r>
    </w:p>
    <w:p w14:paraId="2FF0D5D1" w14:textId="77777777" w:rsidR="00BE2C9E" w:rsidRPr="00BE2C9E" w:rsidRDefault="00BE2C9E" w:rsidP="00BE2C9E">
      <w:pPr>
        <w:numPr>
          <w:ilvl w:val="0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Reads the sets definition:</w:t>
      </w:r>
    </w:p>
    <w:p w14:paraId="45478187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 xml:space="preserve">Load the JSON file </w:t>
      </w:r>
      <w:r w:rsidRPr="00BE2C9E">
        <w:rPr>
          <w:i/>
          <w:iCs/>
          <w:lang w:val="en-NL"/>
        </w:rPr>
        <w:t>sets-</w:t>
      </w:r>
      <w:proofErr w:type="spellStart"/>
      <w:proofErr w:type="gramStart"/>
      <w:r w:rsidRPr="00BE2C9E">
        <w:rPr>
          <w:i/>
          <w:iCs/>
          <w:lang w:val="en-NL"/>
        </w:rPr>
        <w:t>childs.json</w:t>
      </w:r>
      <w:proofErr w:type="spellEnd"/>
      <w:proofErr w:type="gramEnd"/>
      <w:r w:rsidRPr="00BE2C9E">
        <w:rPr>
          <w:lang w:val="en-NL"/>
        </w:rPr>
        <w:t xml:space="preserve"> to obtain the definitions of each set and their child items with required quantities.</w:t>
      </w:r>
    </w:p>
    <w:p w14:paraId="6340E046" w14:textId="77777777" w:rsidR="00BE2C9E" w:rsidRPr="00BE2C9E" w:rsidRDefault="00BE2C9E" w:rsidP="00BE2C9E">
      <w:pPr>
        <w:numPr>
          <w:ilvl w:val="0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Reads Equipment Reservation Data:</w:t>
      </w:r>
    </w:p>
    <w:p w14:paraId="4AE8BB2A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 xml:space="preserve">For each child equipment referenced in a set, load its corresponding reservation JSON file from the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lang w:val="en-NL"/>
        </w:rPr>
        <w:t xml:space="preserve"> directory.</w:t>
      </w:r>
    </w:p>
    <w:p w14:paraId="5D611D03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Each equipment file provides a full “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>” (if no date restrictions are present) and optionally a “dates” node with per-date reservations and available counts.</w:t>
      </w:r>
    </w:p>
    <w:p w14:paraId="71A2E55D" w14:textId="77777777" w:rsidR="00BE2C9E" w:rsidRPr="00BE2C9E" w:rsidRDefault="00BE2C9E" w:rsidP="00BE2C9E">
      <w:pPr>
        <w:numPr>
          <w:ilvl w:val="0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Recalculates Set Availability:</w:t>
      </w:r>
    </w:p>
    <w:p w14:paraId="1146027F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For each set, determine the maximum number of complete sets available based on its child items.</w:t>
      </w:r>
    </w:p>
    <w:p w14:paraId="45DA7038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Full Availability Calculation:</w:t>
      </w:r>
    </w:p>
    <w:p w14:paraId="680FE304" w14:textId="77777777" w:rsidR="00BE2C9E" w:rsidRPr="00BE2C9E" w:rsidRDefault="00BE2C9E" w:rsidP="00BE2C9E">
      <w:pPr>
        <w:numPr>
          <w:ilvl w:val="2"/>
          <w:numId w:val="2"/>
        </w:numPr>
        <w:rPr>
          <w:lang w:val="en-NL"/>
        </w:rPr>
      </w:pPr>
      <w:r w:rsidRPr="00BE2C9E">
        <w:rPr>
          <w:lang w:val="en-NL"/>
        </w:rPr>
        <w:lastRenderedPageBreak/>
        <w:t>For the case where no date-specific restrictions apply (i.e. when every child equipment has its full stock available), compute the number of complete sets as:</w:t>
      </w:r>
    </w:p>
    <w:p w14:paraId="44850604" w14:textId="77777777" w:rsidR="00BE2C9E" w:rsidRPr="00BE2C9E" w:rsidRDefault="00BE2C9E" w:rsidP="00BE2C9E">
      <w:pPr>
        <w:numPr>
          <w:ilvl w:val="3"/>
          <w:numId w:val="2"/>
        </w:numPr>
        <w:rPr>
          <w:lang w:val="en-NL"/>
        </w:rPr>
      </w:pPr>
      <w:r w:rsidRPr="00BE2C9E">
        <w:rPr>
          <w:lang w:val="en-NL"/>
        </w:rPr>
        <w:t>For each child in the set, calculate:</w:t>
      </w:r>
      <w:r w:rsidRPr="00BE2C9E">
        <w:rPr>
          <w:lang w:val="en-NL"/>
        </w:rPr>
        <w:br/>
        <w:t xml:space="preserve">available sets from child = </w:t>
      </w:r>
      <w:proofErr w:type="gramStart"/>
      <w:r w:rsidRPr="00BE2C9E">
        <w:rPr>
          <w:lang w:val="en-NL"/>
        </w:rPr>
        <w:t>floor(</w:t>
      </w:r>
      <w:proofErr w:type="gramEnd"/>
      <w:r w:rsidRPr="00BE2C9E">
        <w:rPr>
          <w:lang w:val="en-NL"/>
        </w:rPr>
        <w:t xml:space="preserve">child 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 xml:space="preserve"> / required quantity)</w:t>
      </w:r>
    </w:p>
    <w:p w14:paraId="3E44A111" w14:textId="77777777" w:rsidR="00BE2C9E" w:rsidRPr="00BE2C9E" w:rsidRDefault="00BE2C9E" w:rsidP="00BE2C9E">
      <w:pPr>
        <w:numPr>
          <w:ilvl w:val="3"/>
          <w:numId w:val="2"/>
        </w:numPr>
        <w:rPr>
          <w:lang w:val="en-NL"/>
        </w:rPr>
      </w:pPr>
      <w:r w:rsidRPr="00BE2C9E">
        <w:rPr>
          <w:lang w:val="en-NL"/>
        </w:rPr>
        <w:t>The full availability of the set is the minimum value across all its children.</w:t>
      </w:r>
    </w:p>
    <w:p w14:paraId="69E3EC4E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Date-specific Availability Calculation:</w:t>
      </w:r>
    </w:p>
    <w:p w14:paraId="67ED5216" w14:textId="77777777" w:rsidR="00BE2C9E" w:rsidRPr="00BE2C9E" w:rsidRDefault="00BE2C9E" w:rsidP="00BE2C9E">
      <w:pPr>
        <w:numPr>
          <w:ilvl w:val="2"/>
          <w:numId w:val="2"/>
        </w:numPr>
        <w:rPr>
          <w:lang w:val="en-NL"/>
        </w:rPr>
      </w:pPr>
      <w:r w:rsidRPr="00BE2C9E">
        <w:rPr>
          <w:lang w:val="en-NL"/>
        </w:rPr>
        <w:t>For dates that are specified in any of the child equipment’s reservation files, recalculate:</w:t>
      </w:r>
    </w:p>
    <w:p w14:paraId="16730976" w14:textId="77777777" w:rsidR="00BE2C9E" w:rsidRPr="00BE2C9E" w:rsidRDefault="00BE2C9E" w:rsidP="00BE2C9E">
      <w:pPr>
        <w:numPr>
          <w:ilvl w:val="3"/>
          <w:numId w:val="2"/>
        </w:numPr>
        <w:rPr>
          <w:lang w:val="en-NL"/>
        </w:rPr>
      </w:pPr>
      <w:r w:rsidRPr="00BE2C9E">
        <w:rPr>
          <w:lang w:val="en-NL"/>
        </w:rPr>
        <w:t xml:space="preserve">For each date, for every child equipment that has a value for that date, use its “available” value instead of the full 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>.</w:t>
      </w:r>
    </w:p>
    <w:p w14:paraId="563EA3D2" w14:textId="77777777" w:rsidR="00BE2C9E" w:rsidRPr="00BE2C9E" w:rsidRDefault="00BE2C9E" w:rsidP="00BE2C9E">
      <w:pPr>
        <w:numPr>
          <w:ilvl w:val="3"/>
          <w:numId w:val="2"/>
        </w:numPr>
        <w:rPr>
          <w:lang w:val="en-NL"/>
        </w:rPr>
      </w:pPr>
      <w:r w:rsidRPr="00BE2C9E">
        <w:rPr>
          <w:lang w:val="en-NL"/>
        </w:rPr>
        <w:t>Again, compute the available sets as:</w:t>
      </w:r>
      <w:r w:rsidRPr="00BE2C9E">
        <w:rPr>
          <w:lang w:val="en-NL"/>
        </w:rPr>
        <w:br/>
        <w:t xml:space="preserve">available sets from child on that date = </w:t>
      </w:r>
      <w:proofErr w:type="gramStart"/>
      <w:r w:rsidRPr="00BE2C9E">
        <w:rPr>
          <w:lang w:val="en-NL"/>
        </w:rPr>
        <w:t>floor(</w:t>
      </w:r>
      <w:proofErr w:type="gramEnd"/>
      <w:r w:rsidRPr="00BE2C9E">
        <w:rPr>
          <w:lang w:val="en-NL"/>
        </w:rPr>
        <w:t>child available on that date / required quantity)</w:t>
      </w:r>
    </w:p>
    <w:p w14:paraId="3C1F92B8" w14:textId="77777777" w:rsidR="00BE2C9E" w:rsidRPr="00BE2C9E" w:rsidRDefault="00BE2C9E" w:rsidP="00BE2C9E">
      <w:pPr>
        <w:numPr>
          <w:ilvl w:val="3"/>
          <w:numId w:val="2"/>
        </w:numPr>
        <w:rPr>
          <w:lang w:val="en-NL"/>
        </w:rPr>
      </w:pPr>
      <w:r w:rsidRPr="00BE2C9E">
        <w:rPr>
          <w:lang w:val="en-NL"/>
        </w:rPr>
        <w:t>The available set count for that date is the minimum value across all children (if a child has no specific date entry, assume its full stock is available).</w:t>
      </w:r>
    </w:p>
    <w:p w14:paraId="224C781C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A set is only considered available if all its child items meet the required quantity.</w:t>
      </w:r>
    </w:p>
    <w:p w14:paraId="6AA886C9" w14:textId="77777777" w:rsidR="00BE2C9E" w:rsidRPr="00BE2C9E" w:rsidRDefault="00BE2C9E" w:rsidP="00BE2C9E">
      <w:pPr>
        <w:numPr>
          <w:ilvl w:val="0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Output Files:</w:t>
      </w:r>
    </w:p>
    <w:p w14:paraId="5E47CB32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 xml:space="preserve">For each set, produce an output JSON file in a new directory called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i/>
          <w:iCs/>
          <w:lang w:val="en-NL"/>
        </w:rPr>
        <w:t>-sets</w:t>
      </w:r>
      <w:r w:rsidRPr="00BE2C9E">
        <w:rPr>
          <w:lang w:val="en-NL"/>
        </w:rPr>
        <w:t>.</w:t>
      </w:r>
    </w:p>
    <w:p w14:paraId="034B38E0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The output file should mirror the structure of the equipment reservation files. It should have an "item" node and optionally a "dates" node.</w:t>
      </w:r>
    </w:p>
    <w:p w14:paraId="77D19894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Under the "item" node, store the computed full availability as "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>".</w:t>
      </w:r>
    </w:p>
    <w:p w14:paraId="3ED7503E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Important:</w:t>
      </w:r>
    </w:p>
    <w:p w14:paraId="652E2945" w14:textId="77777777" w:rsidR="00BE2C9E" w:rsidRPr="00BE2C9E" w:rsidRDefault="00BE2C9E" w:rsidP="00BE2C9E">
      <w:pPr>
        <w:numPr>
          <w:ilvl w:val="2"/>
          <w:numId w:val="2"/>
        </w:numPr>
        <w:rPr>
          <w:lang w:val="en-NL"/>
        </w:rPr>
      </w:pPr>
      <w:r w:rsidRPr="00BE2C9E">
        <w:rPr>
          <w:lang w:val="en-NL"/>
        </w:rPr>
        <w:t>If the full number of sets (from the full stock calculation) is available for every date (i.e. no reduction occurs on any specific date), then do not add a "dates" node.</w:t>
      </w:r>
    </w:p>
    <w:p w14:paraId="36F23899" w14:textId="77777777" w:rsidR="00BE2C9E" w:rsidRPr="00BE2C9E" w:rsidRDefault="00BE2C9E" w:rsidP="00BE2C9E">
      <w:pPr>
        <w:numPr>
          <w:ilvl w:val="2"/>
          <w:numId w:val="2"/>
        </w:numPr>
        <w:rPr>
          <w:lang w:val="en-NL"/>
        </w:rPr>
      </w:pPr>
      <w:r w:rsidRPr="00BE2C9E">
        <w:rPr>
          <w:lang w:val="en-NL"/>
        </w:rPr>
        <w:t>Only add a "dates" node for dates where the available set count is lower than the full availability. Under each such date, include the same structure (e.g., year &gt; month &gt; day) with keys such as "reservations" (if applicable) and "available" (the computed available set count).</w:t>
      </w:r>
    </w:p>
    <w:p w14:paraId="05721B14" w14:textId="77777777" w:rsidR="00BE2C9E" w:rsidRPr="00BE2C9E" w:rsidRDefault="00BE2C9E" w:rsidP="00BE2C9E">
      <w:pPr>
        <w:numPr>
          <w:ilvl w:val="0"/>
          <w:numId w:val="2"/>
        </w:numPr>
        <w:rPr>
          <w:lang w:val="en-NL"/>
        </w:rPr>
      </w:pPr>
      <w:r w:rsidRPr="00BE2C9E">
        <w:rPr>
          <w:b/>
          <w:bCs/>
          <w:lang w:val="en-NL"/>
        </w:rPr>
        <w:t>Additional Notes:</w:t>
      </w:r>
    </w:p>
    <w:p w14:paraId="05858B69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 xml:space="preserve">Assume that every equipment item’s JSON file in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lang w:val="en-NL"/>
        </w:rPr>
        <w:t xml:space="preserve"> has the same structure as the example.</w:t>
      </w:r>
    </w:p>
    <w:p w14:paraId="6F41F702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lastRenderedPageBreak/>
        <w:t>Use the reservation files as the source for availability. For any date not explicitly mentioned, assume that the full stock (the "</w:t>
      </w:r>
      <w:proofErr w:type="spellStart"/>
      <w:r w:rsidRPr="00BE2C9E">
        <w:rPr>
          <w:lang w:val="en-NL"/>
        </w:rPr>
        <w:t>current_quantity</w:t>
      </w:r>
      <w:proofErr w:type="spellEnd"/>
      <w:r w:rsidRPr="00BE2C9E">
        <w:rPr>
          <w:lang w:val="en-NL"/>
        </w:rPr>
        <w:t>") is available.</w:t>
      </w:r>
    </w:p>
    <w:p w14:paraId="50AE0CF3" w14:textId="77777777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>The script should combine the availability information of all child equipment to derive the availability of the set by taking the minimum available sets across all children.</w:t>
      </w:r>
    </w:p>
    <w:p w14:paraId="09606757" w14:textId="38D56D55" w:rsidR="00BE2C9E" w:rsidRPr="00BE2C9E" w:rsidRDefault="00BE2C9E" w:rsidP="00BE2C9E">
      <w:pPr>
        <w:numPr>
          <w:ilvl w:val="1"/>
          <w:numId w:val="2"/>
        </w:numPr>
        <w:rPr>
          <w:lang w:val="en-NL"/>
        </w:rPr>
      </w:pPr>
      <w:r w:rsidRPr="00BE2C9E">
        <w:rPr>
          <w:lang w:val="en-NL"/>
        </w:rPr>
        <w:t xml:space="preserve">Store each set’s recalculated reservation information in a separate JSON file under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i/>
          <w:iCs/>
          <w:lang w:val="en-NL"/>
        </w:rPr>
        <w:t>-sets</w:t>
      </w:r>
      <w:r w:rsidRPr="00BE2C9E">
        <w:rPr>
          <w:lang w:val="en-NL"/>
        </w:rPr>
        <w:t xml:space="preserve"> with a similar structure as the reservation files.</w:t>
      </w:r>
    </w:p>
    <w:p w14:paraId="6830D8C3" w14:textId="77777777" w:rsidR="00BE2C9E" w:rsidRPr="00BE2C9E" w:rsidRDefault="00BE2C9E" w:rsidP="00BE2C9E">
      <w:pPr>
        <w:rPr>
          <w:lang w:val="en-NL"/>
        </w:rPr>
      </w:pPr>
      <w:r w:rsidRPr="00BE2C9E">
        <w:rPr>
          <w:lang w:val="en-NL"/>
        </w:rPr>
        <w:t>Your task is to create a Python script that implements the above functionality. The script should:</w:t>
      </w:r>
    </w:p>
    <w:p w14:paraId="34F8965E" w14:textId="77777777" w:rsidR="00BE2C9E" w:rsidRPr="00BE2C9E" w:rsidRDefault="00BE2C9E" w:rsidP="00BE2C9E">
      <w:pPr>
        <w:numPr>
          <w:ilvl w:val="0"/>
          <w:numId w:val="3"/>
        </w:numPr>
        <w:rPr>
          <w:lang w:val="en-NL"/>
        </w:rPr>
      </w:pPr>
      <w:r w:rsidRPr="00BE2C9E">
        <w:rPr>
          <w:lang w:val="en-NL"/>
        </w:rPr>
        <w:t>Read and parse the sets definition file and the individual equipment reservation files.</w:t>
      </w:r>
    </w:p>
    <w:p w14:paraId="3FAD72B5" w14:textId="77777777" w:rsidR="00BE2C9E" w:rsidRPr="00BE2C9E" w:rsidRDefault="00BE2C9E" w:rsidP="00BE2C9E">
      <w:pPr>
        <w:numPr>
          <w:ilvl w:val="0"/>
          <w:numId w:val="3"/>
        </w:numPr>
        <w:rPr>
          <w:lang w:val="en-NL"/>
        </w:rPr>
      </w:pPr>
      <w:r w:rsidRPr="00BE2C9E">
        <w:rPr>
          <w:lang w:val="en-NL"/>
        </w:rPr>
        <w:t>Compute the full availability for each set.</w:t>
      </w:r>
    </w:p>
    <w:p w14:paraId="7C166C6E" w14:textId="77777777" w:rsidR="00BE2C9E" w:rsidRPr="00BE2C9E" w:rsidRDefault="00BE2C9E" w:rsidP="00BE2C9E">
      <w:pPr>
        <w:numPr>
          <w:ilvl w:val="0"/>
          <w:numId w:val="3"/>
        </w:numPr>
        <w:rPr>
          <w:lang w:val="en-NL"/>
        </w:rPr>
      </w:pPr>
      <w:r w:rsidRPr="00BE2C9E">
        <w:rPr>
          <w:lang w:val="en-NL"/>
        </w:rPr>
        <w:t>Recalculate per-date availability when any child equipment has date-specific availability restrictions.</w:t>
      </w:r>
    </w:p>
    <w:p w14:paraId="034AC0A2" w14:textId="77777777" w:rsidR="00BE2C9E" w:rsidRPr="00BE2C9E" w:rsidRDefault="00BE2C9E" w:rsidP="00BE2C9E">
      <w:pPr>
        <w:numPr>
          <w:ilvl w:val="0"/>
          <w:numId w:val="3"/>
        </w:numPr>
        <w:rPr>
          <w:lang w:val="en-NL"/>
        </w:rPr>
      </w:pPr>
      <w:r w:rsidRPr="00BE2C9E">
        <w:rPr>
          <w:lang w:val="en-NL"/>
        </w:rPr>
        <w:t xml:space="preserve">Save the new set reservation files under the </w:t>
      </w:r>
      <w:proofErr w:type="spellStart"/>
      <w:r w:rsidRPr="00BE2C9E">
        <w:rPr>
          <w:i/>
          <w:iCs/>
          <w:lang w:val="en-NL"/>
        </w:rPr>
        <w:t>reservationperdate</w:t>
      </w:r>
      <w:proofErr w:type="spellEnd"/>
      <w:r w:rsidRPr="00BE2C9E">
        <w:rPr>
          <w:i/>
          <w:iCs/>
          <w:lang w:val="en-NL"/>
        </w:rPr>
        <w:t>-sets</w:t>
      </w:r>
      <w:r w:rsidRPr="00BE2C9E">
        <w:rPr>
          <w:lang w:val="en-NL"/>
        </w:rPr>
        <w:t xml:space="preserve"> directory with the correct JSON structure.</w:t>
      </w:r>
    </w:p>
    <w:p w14:paraId="744ACC59" w14:textId="77777777" w:rsidR="00425FBB" w:rsidRPr="00BE2C9E" w:rsidRDefault="00425FBB">
      <w:pPr>
        <w:rPr>
          <w:lang w:val="en-NL"/>
        </w:rPr>
      </w:pPr>
    </w:p>
    <w:sectPr w:rsidR="00425FBB" w:rsidRPr="00BE2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87060"/>
    <w:multiLevelType w:val="multilevel"/>
    <w:tmpl w:val="E69C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844C34"/>
    <w:multiLevelType w:val="multilevel"/>
    <w:tmpl w:val="3538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7C5F2C"/>
    <w:multiLevelType w:val="multilevel"/>
    <w:tmpl w:val="D7AEE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5466603">
    <w:abstractNumId w:val="1"/>
  </w:num>
  <w:num w:numId="2" w16cid:durableId="1897008304">
    <w:abstractNumId w:val="2"/>
  </w:num>
  <w:num w:numId="3" w16cid:durableId="475802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C9E"/>
    <w:rsid w:val="00425FBB"/>
    <w:rsid w:val="00504FDA"/>
    <w:rsid w:val="008866B1"/>
    <w:rsid w:val="00B8288A"/>
    <w:rsid w:val="00BE2C9E"/>
    <w:rsid w:val="00DD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D8D6F"/>
  <w15:chartTrackingRefBased/>
  <w15:docId w15:val="{81119EE7-4E1F-4C01-BF55-C519055B9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2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C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C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C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C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C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C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C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C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C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C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C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C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C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C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C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C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2C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2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C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2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2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2C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2C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2C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C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C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2C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CDD8B080BDD7469C5FF9E4C9188B8E" ma:contentTypeVersion="16" ma:contentTypeDescription="Een nieuw document maken." ma:contentTypeScope="" ma:versionID="0cc487bbe1fa501fd4ba59d2322ff9e9">
  <xsd:schema xmlns:xsd="http://www.w3.org/2001/XMLSchema" xmlns:xs="http://www.w3.org/2001/XMLSchema" xmlns:p="http://schemas.microsoft.com/office/2006/metadata/properties" xmlns:ns3="3def95d5-e8d2-4597-90ee-d3871163246b" xmlns:ns4="4c96c5ba-2878-42b4-ae18-b58f3067ead6" targetNamespace="http://schemas.microsoft.com/office/2006/metadata/properties" ma:root="true" ma:fieldsID="3654eb46832cf8ddfebe7ab93fc78bbf" ns3:_="" ns4:_="">
    <xsd:import namespace="3def95d5-e8d2-4597-90ee-d3871163246b"/>
    <xsd:import namespace="4c96c5ba-2878-42b4-ae18-b58f3067ead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Location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f95d5-e8d2-4597-90ee-d387116324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96c5ba-2878-42b4-ae18-b58f3067e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96c5ba-2878-42b4-ae18-b58f3067ead6" xsi:nil="true"/>
  </documentManagement>
</p:properties>
</file>

<file path=customXml/itemProps1.xml><?xml version="1.0" encoding="utf-8"?>
<ds:datastoreItem xmlns:ds="http://schemas.openxmlformats.org/officeDocument/2006/customXml" ds:itemID="{ED9007D3-06D1-44D7-B6B4-18D04EDE7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f95d5-e8d2-4597-90ee-d3871163246b"/>
    <ds:schemaRef ds:uri="4c96c5ba-2878-42b4-ae18-b58f3067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8E668-28E5-41E4-B424-51A20C987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0054D-AACA-41CF-BEBC-376EFA8ED673}">
  <ds:schemaRefs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3def95d5-e8d2-4597-90ee-d3871163246b"/>
    <ds:schemaRef ds:uri="http://purl.org/dc/elements/1.1/"/>
    <ds:schemaRef ds:uri="http://schemas.microsoft.com/office/2006/documentManagement/types"/>
    <ds:schemaRef ds:uri="4c96c5ba-2878-42b4-ae18-b58f3067ead6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2</cp:revision>
  <dcterms:created xsi:type="dcterms:W3CDTF">2025-03-29T18:29:00Z</dcterms:created>
  <dcterms:modified xsi:type="dcterms:W3CDTF">2025-03-29T18:29:00Z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0x010100D0CDD8B080BDD7469C5FF9E4C9188B8E</vt:lpwstr>
  </property>
</Properties>
</file>